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ghc-witherable 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Fumiaki Kinoshita</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